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79527" w14:textId="77777777" w:rsidR="002658FC" w:rsidRPr="003E44E6" w:rsidRDefault="005C41E9">
      <w:pPr>
        <w:pStyle w:val="BodyA"/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mc:AlternateContent>
          <mc:Choice Requires="wps">
            <w:drawing>
              <wp:inline distT="0" distB="0" distL="0" distR="0" wp14:anchorId="4516999A" wp14:editId="0F0F8EB4">
                <wp:extent cx="5943600" cy="7048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4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4F3917" w14:textId="77777777" w:rsidR="003E44E6" w:rsidRDefault="003E44E6">
                            <w:pPr>
                              <w:pStyle w:val="BodyA"/>
                            </w:pPr>
                            <w:r>
                              <w:rPr>
                                <w:sz w:val="90"/>
                                <w:szCs w:val="90"/>
                              </w:rPr>
                              <w:t>Boys Basketball Summer Camps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16999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width:468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" filled="f" stroked="f" strokeweight="1pt">
                <v:stroke miterlimit="4"/>
                <v:textbox inset="0,0,0,0">
                  <w:txbxContent>
                    <w:p w14:paraId="1B4F3917" w14:textId="77777777" w:rsidR="003E44E6" w:rsidRDefault="003E44E6">
                      <w:pPr>
                        <w:pStyle w:val="BodyA"/>
                      </w:pPr>
                      <w:r>
                        <w:rPr>
                          <w:sz w:val="90"/>
                          <w:szCs w:val="90"/>
                        </w:rPr>
                        <w:t>Boys Basketball Summer Camps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E44E6">
        <w:rPr>
          <w:b/>
          <w:sz w:val="32"/>
          <w:szCs w:val="32"/>
        </w:rPr>
        <w:t>General Skills Basketball Camp 201</w:t>
      </w:r>
      <w:r w:rsidR="001C412A" w:rsidRPr="003E44E6">
        <w:rPr>
          <w:b/>
          <w:sz w:val="32"/>
          <w:szCs w:val="32"/>
        </w:rPr>
        <w:t>9</w:t>
      </w:r>
    </w:p>
    <w:p w14:paraId="2201AEBE" w14:textId="77777777" w:rsidR="002658FC" w:rsidRPr="003E44E6" w:rsidRDefault="005C41E9">
      <w:pPr>
        <w:pStyle w:val="BodyA"/>
        <w:spacing w:after="0"/>
        <w:jc w:val="center"/>
        <w:rPr>
          <w:b/>
          <w:sz w:val="48"/>
          <w:szCs w:val="48"/>
        </w:rPr>
      </w:pPr>
      <w:r w:rsidRPr="003E44E6">
        <w:rPr>
          <w:b/>
          <w:sz w:val="32"/>
          <w:szCs w:val="32"/>
        </w:rPr>
        <w:t>PLHS Gymnasium</w:t>
      </w:r>
    </w:p>
    <w:p w14:paraId="359983FE" w14:textId="77777777" w:rsidR="002658FC" w:rsidRDefault="003E44E6" w:rsidP="003E44E6">
      <w:pPr>
        <w:pStyle w:val="BodyA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June 3</w:t>
      </w:r>
      <w:r w:rsidRPr="003E44E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-5</w:t>
      </w:r>
      <w:r w:rsidRPr="003E44E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9:00am-10:30am</w:t>
      </w:r>
    </w:p>
    <w:p w14:paraId="5D69805D" w14:textId="77777777" w:rsidR="003E44E6" w:rsidRDefault="003E44E6">
      <w:pPr>
        <w:pStyle w:val="BodyA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$20 per camper</w:t>
      </w:r>
    </w:p>
    <w:p w14:paraId="336E4880" w14:textId="77777777" w:rsidR="002658FC" w:rsidRDefault="005C41E9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Entering 1</w:t>
      </w:r>
      <w:r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– 5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grade</w:t>
      </w:r>
    </w:p>
    <w:p w14:paraId="28E032BD" w14:textId="77777777" w:rsidR="003E44E6" w:rsidRPr="003E44E6" w:rsidRDefault="003606C0">
      <w:pPr>
        <w:pStyle w:val="NoSpacing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With </w:t>
      </w:r>
      <w:r w:rsidR="003E44E6" w:rsidRPr="003E44E6">
        <w:rPr>
          <w:bCs/>
          <w:sz w:val="32"/>
          <w:szCs w:val="32"/>
        </w:rPr>
        <w:t>Coach Swafford</w:t>
      </w:r>
    </w:p>
    <w:p w14:paraId="3C074724" w14:textId="77777777" w:rsidR="002658FC" w:rsidRDefault="005C41E9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Entering 6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– </w:t>
      </w:r>
      <w:r w:rsidR="001C412A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grade</w:t>
      </w:r>
    </w:p>
    <w:p w14:paraId="7E40F8AE" w14:textId="77777777" w:rsidR="002658FC" w:rsidRPr="003E44E6" w:rsidRDefault="005C41E9">
      <w:pPr>
        <w:pStyle w:val="NoSpacing"/>
        <w:tabs>
          <w:tab w:val="center" w:pos="4680"/>
          <w:tab w:val="right" w:pos="9340"/>
        </w:tabs>
        <w:rPr>
          <w:bCs/>
          <w:sz w:val="32"/>
          <w:szCs w:val="32"/>
        </w:rPr>
      </w:pPr>
      <w:r w:rsidRPr="003E44E6">
        <w:rPr>
          <w:bCs/>
          <w:sz w:val="32"/>
          <w:szCs w:val="32"/>
        </w:rPr>
        <w:tab/>
      </w:r>
      <w:r w:rsidR="003606C0">
        <w:rPr>
          <w:bCs/>
          <w:sz w:val="32"/>
          <w:szCs w:val="32"/>
        </w:rPr>
        <w:t xml:space="preserve">With </w:t>
      </w:r>
      <w:r w:rsidR="003E44E6" w:rsidRPr="003E44E6">
        <w:rPr>
          <w:bCs/>
          <w:sz w:val="32"/>
          <w:szCs w:val="32"/>
        </w:rPr>
        <w:t>Coach Denton</w:t>
      </w:r>
    </w:p>
    <w:p w14:paraId="1D912BCA" w14:textId="77777777" w:rsidR="003E44E6" w:rsidRPr="003E44E6" w:rsidRDefault="003E44E6" w:rsidP="003E44E6">
      <w:pPr>
        <w:pStyle w:val="NoSpacing"/>
        <w:tabs>
          <w:tab w:val="center" w:pos="4680"/>
          <w:tab w:val="right" w:pos="9340"/>
        </w:tabs>
        <w:jc w:val="center"/>
        <w:rPr>
          <w:sz w:val="32"/>
          <w:szCs w:val="32"/>
        </w:rPr>
      </w:pPr>
      <w:r>
        <w:rPr>
          <w:bCs/>
          <w:sz w:val="32"/>
          <w:szCs w:val="32"/>
        </w:rPr>
        <w:t xml:space="preserve">*Featuring </w:t>
      </w:r>
      <w:r w:rsidRPr="003E44E6">
        <w:rPr>
          <w:bCs/>
          <w:sz w:val="32"/>
          <w:szCs w:val="32"/>
        </w:rPr>
        <w:t>Members of the PLHS Boys Basketball Team</w:t>
      </w:r>
    </w:p>
    <w:p w14:paraId="6549B288" w14:textId="77777777" w:rsidR="002658FC" w:rsidRDefault="005C41E9">
      <w:pPr>
        <w:pStyle w:val="BodyA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****Times may be subject to change, depending on number of campers****</w:t>
      </w:r>
    </w:p>
    <w:p w14:paraId="5752F68D" w14:textId="77777777" w:rsidR="002658FC" w:rsidRDefault="005C41E9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Coaches: Jared Swafford, Head PLHS Boys Basketball </w:t>
      </w:r>
    </w:p>
    <w:p w14:paraId="24C975B0" w14:textId="77777777" w:rsidR="002658FC" w:rsidRDefault="005C41E9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Caleb Denton, Assistant PLHS</w:t>
      </w:r>
    </w:p>
    <w:p w14:paraId="5FB49B15" w14:textId="77777777" w:rsidR="002658FC" w:rsidRDefault="005C41E9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Kent </w:t>
      </w:r>
      <w:proofErr w:type="spellStart"/>
      <w:r>
        <w:rPr>
          <w:rFonts w:ascii="Times New Roman" w:hAnsi="Times New Roman"/>
          <w:sz w:val="24"/>
          <w:szCs w:val="24"/>
        </w:rPr>
        <w:t>Morgison</w:t>
      </w:r>
      <w:proofErr w:type="spellEnd"/>
      <w:r>
        <w:rPr>
          <w:rFonts w:ascii="Times New Roman" w:hAnsi="Times New Roman"/>
          <w:sz w:val="24"/>
          <w:szCs w:val="24"/>
        </w:rPr>
        <w:t>, Assistant PLHS</w:t>
      </w:r>
    </w:p>
    <w:p w14:paraId="2EAE4CAC" w14:textId="77777777" w:rsidR="002658FC" w:rsidRDefault="005C41E9">
      <w:pPr>
        <w:pStyle w:val="BodyA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---------------------------------------------------------------------</w:t>
      </w:r>
    </w:p>
    <w:p w14:paraId="6FC0265E" w14:textId="77777777" w:rsidR="002658FC" w:rsidRDefault="005C41E9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Registration Form for PLHS Boys Basketball Camp – Please return registration and payment (check payable to Jared Swafford) to your child’s school or to Jared Swafford 12496 31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  <w:lang w:val="nl-NL"/>
        </w:rPr>
        <w:t xml:space="preserve"> Street Perry, KS  66073</w:t>
      </w:r>
    </w:p>
    <w:p w14:paraId="398CD3B8" w14:textId="77777777" w:rsidR="002658FC" w:rsidRDefault="005C41E9">
      <w:pPr>
        <w:pStyle w:val="Body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Student: _______________________________________________________________</w:t>
      </w:r>
    </w:p>
    <w:p w14:paraId="6AA2FF26" w14:textId="77777777" w:rsidR="002658FC" w:rsidRDefault="005C41E9">
      <w:pPr>
        <w:pStyle w:val="Body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 __________________________________City/State: __________________________</w:t>
      </w:r>
    </w:p>
    <w:p w14:paraId="0A2355AF" w14:textId="77777777" w:rsidR="002658FC" w:rsidRDefault="005C41E9">
      <w:pPr>
        <w:pStyle w:val="Body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________________________Parent/Guardian’</w:t>
      </w:r>
      <w:r>
        <w:rPr>
          <w:rFonts w:ascii="Times New Roman" w:hAnsi="Times New Roman"/>
          <w:sz w:val="24"/>
          <w:szCs w:val="24"/>
          <w:lang w:val="de-DE"/>
        </w:rPr>
        <w:t>s Name ___________________________</w:t>
      </w:r>
    </w:p>
    <w:p w14:paraId="089ADE3D" w14:textId="77777777" w:rsidR="002658FC" w:rsidRDefault="001C412A">
      <w:pPr>
        <w:pStyle w:val="BodyA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Grade Level for fall of 2019</w:t>
      </w:r>
      <w:r w:rsidR="005C41E9">
        <w:rPr>
          <w:rFonts w:ascii="Times New Roman" w:hAnsi="Times New Roman"/>
          <w:sz w:val="24"/>
          <w:szCs w:val="24"/>
          <w:lang w:val="it-IT"/>
        </w:rPr>
        <w:t xml:space="preserve">:__________ T-Shirt </w:t>
      </w:r>
      <w:proofErr w:type="gramStart"/>
      <w:r w:rsidR="005C41E9">
        <w:rPr>
          <w:rFonts w:ascii="Times New Roman" w:hAnsi="Times New Roman"/>
          <w:sz w:val="24"/>
          <w:szCs w:val="24"/>
          <w:lang w:val="it-IT"/>
        </w:rPr>
        <w:t>size(</w:t>
      </w:r>
      <w:proofErr w:type="gramEnd"/>
      <w:r w:rsidR="005C41E9">
        <w:rPr>
          <w:rFonts w:ascii="Times New Roman" w:hAnsi="Times New Roman"/>
          <w:sz w:val="24"/>
          <w:szCs w:val="24"/>
          <w:lang w:val="it-IT"/>
        </w:rPr>
        <w:t xml:space="preserve">circle): </w:t>
      </w:r>
      <w:r w:rsidR="005C41E9">
        <w:rPr>
          <w:rFonts w:ascii="Times New Roman" w:hAnsi="Times New Roman"/>
          <w:sz w:val="20"/>
          <w:szCs w:val="20"/>
        </w:rPr>
        <w:t>YS  YM  YL  YXL  AS  AM</w:t>
      </w:r>
      <w:r w:rsidR="005C41E9">
        <w:rPr>
          <w:rFonts w:ascii="Times New Roman" w:hAnsi="Times New Roman"/>
          <w:sz w:val="24"/>
          <w:szCs w:val="24"/>
        </w:rPr>
        <w:t xml:space="preserve">  </w:t>
      </w:r>
      <w:r w:rsidR="005C41E9">
        <w:rPr>
          <w:rFonts w:ascii="Times New Roman" w:hAnsi="Times New Roman"/>
          <w:sz w:val="20"/>
          <w:szCs w:val="20"/>
        </w:rPr>
        <w:t xml:space="preserve"> AL</w:t>
      </w:r>
      <w:r w:rsidR="005C41E9">
        <w:rPr>
          <w:rFonts w:ascii="Times New Roman" w:hAnsi="Times New Roman"/>
          <w:sz w:val="24"/>
          <w:szCs w:val="24"/>
        </w:rPr>
        <w:t xml:space="preserve">  </w:t>
      </w:r>
      <w:r w:rsidR="005C41E9">
        <w:rPr>
          <w:rFonts w:ascii="Times New Roman" w:hAnsi="Times New Roman"/>
          <w:sz w:val="20"/>
          <w:szCs w:val="20"/>
        </w:rPr>
        <w:t>AXL</w:t>
      </w:r>
    </w:p>
    <w:p w14:paraId="384C7E76" w14:textId="77777777" w:rsidR="002658FC" w:rsidRDefault="005C41E9">
      <w:pPr>
        <w:pStyle w:val="Body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Emergency Contact Name and # ___________________________________________________</w:t>
      </w:r>
    </w:p>
    <w:p w14:paraId="699C4676" w14:textId="77777777" w:rsidR="002658FC" w:rsidRDefault="005C41E9">
      <w:pPr>
        <w:pStyle w:val="Body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has my permission to participate in the PLHS Basketball Camp.  My child is physically fit to participate in vigorous activity.  I further understand neither PLHS, USD 343, or anyone associated with the camp will be held responsible for accident or illness.  I authorize the camp director to act for me in any emergency situation.</w:t>
      </w:r>
    </w:p>
    <w:p w14:paraId="2B4815A7" w14:textId="77777777" w:rsidR="002658FC" w:rsidRDefault="005C41E9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        ________________________</w:t>
      </w:r>
    </w:p>
    <w:p w14:paraId="07737A05" w14:textId="77777777" w:rsidR="002658FC" w:rsidRDefault="005C41E9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Parent/Guardian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14:paraId="741CB6D4" w14:textId="77777777" w:rsidR="002658FC" w:rsidRDefault="005C41E9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bCs/>
          <w:sz w:val="28"/>
          <w:szCs w:val="28"/>
        </w:rPr>
        <w:t>-5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 Grade</w:t>
      </w:r>
      <w:r w:rsidR="001C412A">
        <w:rPr>
          <w:rFonts w:ascii="Times New Roman" w:hAnsi="Times New Roman"/>
          <w:b/>
          <w:bCs/>
          <w:sz w:val="28"/>
          <w:szCs w:val="28"/>
        </w:rPr>
        <w:t xml:space="preserve"> Registration Deadline is June 1st, 2019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C9ED8E2" w14:textId="77777777" w:rsidR="002658FC" w:rsidRDefault="005C41E9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>-9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 Grade Regis</w:t>
      </w:r>
      <w:r w:rsidR="001C412A">
        <w:rPr>
          <w:rFonts w:ascii="Times New Roman" w:hAnsi="Times New Roman"/>
          <w:b/>
          <w:bCs/>
          <w:sz w:val="28"/>
          <w:szCs w:val="28"/>
        </w:rPr>
        <w:t>tration Deadline is June 1st, 2019</w:t>
      </w:r>
    </w:p>
    <w:p w14:paraId="44F2FEF0" w14:textId="77777777" w:rsidR="002658FC" w:rsidRDefault="005C41E9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For questions </w:t>
      </w:r>
      <w:r>
        <w:rPr>
          <w:rFonts w:ascii="Times New Roman" w:hAnsi="Times New Roman"/>
          <w:sz w:val="28"/>
          <w:szCs w:val="28"/>
        </w:rPr>
        <w:t xml:space="preserve">– contact Jared Swafford at </w:t>
      </w:r>
      <w:hyperlink r:id="rId6" w:history="1">
        <w:r>
          <w:rPr>
            <w:rStyle w:val="Hyperlink0"/>
            <w:lang w:val="de-DE"/>
          </w:rPr>
          <w:t>jswafford@usd343.org</w:t>
        </w:r>
      </w:hyperlink>
    </w:p>
    <w:p w14:paraId="392B16CD" w14:textId="77777777" w:rsidR="002658FC" w:rsidRDefault="005C41E9">
      <w:pPr>
        <w:pStyle w:val="BodyA"/>
        <w:spacing w:after="0" w:line="240" w:lineRule="auto"/>
      </w:pPr>
      <w:r>
        <w:rPr>
          <w:rFonts w:ascii="Times New Roman" w:hAnsi="Times New Roman"/>
          <w:i/>
          <w:iCs/>
          <w:sz w:val="28"/>
          <w:szCs w:val="28"/>
        </w:rPr>
        <w:t xml:space="preserve">*Please contact coach Swafford as soon as possible about late registration </w:t>
      </w:r>
    </w:p>
    <w:sectPr w:rsidR="002658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28CD4" w14:textId="77777777" w:rsidR="007849DA" w:rsidRDefault="007849DA">
      <w:r>
        <w:separator/>
      </w:r>
    </w:p>
  </w:endnote>
  <w:endnote w:type="continuationSeparator" w:id="0">
    <w:p w14:paraId="556C5189" w14:textId="77777777" w:rsidR="007849DA" w:rsidRDefault="0078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336CC" w14:textId="77777777" w:rsidR="003E44E6" w:rsidRDefault="003E44E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DCE9A" w14:textId="77777777" w:rsidR="007849DA" w:rsidRDefault="007849DA">
      <w:r>
        <w:separator/>
      </w:r>
    </w:p>
  </w:footnote>
  <w:footnote w:type="continuationSeparator" w:id="0">
    <w:p w14:paraId="186EF978" w14:textId="77777777" w:rsidR="007849DA" w:rsidRDefault="0078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F8868" w14:textId="77777777" w:rsidR="003E44E6" w:rsidRDefault="003E44E6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73792ED" wp14:editId="0A0C7773">
          <wp:simplePos x="0" y="0"/>
          <wp:positionH relativeFrom="page">
            <wp:posOffset>914400</wp:posOffset>
          </wp:positionH>
          <wp:positionV relativeFrom="page">
            <wp:posOffset>1292860</wp:posOffset>
          </wp:positionV>
          <wp:extent cx="5943600" cy="329582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alphaModFix amt="40952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2958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FC"/>
    <w:rsid w:val="001C412A"/>
    <w:rsid w:val="002658FC"/>
    <w:rsid w:val="003606C0"/>
    <w:rsid w:val="003E44E6"/>
    <w:rsid w:val="005C41E9"/>
    <w:rsid w:val="006A6255"/>
    <w:rsid w:val="00775514"/>
    <w:rsid w:val="007849DA"/>
    <w:rsid w:val="00F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C87D3"/>
  <w15:docId w15:val="{7905B7CE-052D-4009-87F4-E86B1FDA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wafford@usd343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2018-05-14T13:47:00Z</cp:lastPrinted>
  <dcterms:created xsi:type="dcterms:W3CDTF">2019-05-14T13:40:00Z</dcterms:created>
  <dcterms:modified xsi:type="dcterms:W3CDTF">2019-05-14T13:40:00Z</dcterms:modified>
</cp:coreProperties>
</file>